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36" w:rsidRPr="003A1D33" w:rsidRDefault="00060369">
      <w:pPr>
        <w:rPr>
          <w:b/>
          <w:u w:val="single"/>
        </w:rPr>
      </w:pPr>
      <w:bookmarkStart w:id="0" w:name="_GoBack"/>
      <w:r w:rsidRPr="003A1D33">
        <w:rPr>
          <w:b/>
          <w:u w:val="single"/>
        </w:rPr>
        <w:t>P/2015/0287 – neighbours</w:t>
      </w:r>
    </w:p>
    <w:bookmarkEnd w:id="0"/>
    <w:p w:rsidR="00060369" w:rsidRPr="003A1D33" w:rsidRDefault="00060369">
      <w:r w:rsidRPr="003A1D33">
        <w:t xml:space="preserve">PARKEY LODGE FARM, </w:t>
      </w:r>
      <w:proofErr w:type="spellStart"/>
      <w:r w:rsidRPr="003A1D33">
        <w:t>pickhill</w:t>
      </w:r>
      <w:proofErr w:type="spellEnd"/>
      <w:r w:rsidRPr="003A1D33">
        <w:t>, cross lanes, Wrexham, ll13 0un</w:t>
      </w:r>
    </w:p>
    <w:p w:rsidR="00060369" w:rsidRPr="003A1D33" w:rsidRDefault="00060369">
      <w:r w:rsidRPr="003A1D33">
        <w:t xml:space="preserve">NANT COTTAGE, </w:t>
      </w:r>
      <w:proofErr w:type="spellStart"/>
      <w:r w:rsidRPr="003A1D33">
        <w:t>pickhill</w:t>
      </w:r>
      <w:proofErr w:type="spellEnd"/>
      <w:r w:rsidRPr="003A1D33">
        <w:t>, cross lanes, Wrexham, ll13 0un</w:t>
      </w:r>
    </w:p>
    <w:p w:rsidR="00060369" w:rsidRPr="003A1D33" w:rsidRDefault="00060369">
      <w:r w:rsidRPr="003A1D33">
        <w:t xml:space="preserve">1 </w:t>
      </w:r>
      <w:proofErr w:type="spellStart"/>
      <w:r w:rsidRPr="003A1D33">
        <w:t>Talwrn</w:t>
      </w:r>
      <w:proofErr w:type="spellEnd"/>
      <w:r w:rsidRPr="003A1D33">
        <w:t xml:space="preserve"> Cottages, </w:t>
      </w:r>
      <w:proofErr w:type="spellStart"/>
      <w:r w:rsidRPr="003A1D33">
        <w:t>pickhill</w:t>
      </w:r>
      <w:proofErr w:type="spellEnd"/>
      <w:r w:rsidRPr="003A1D33">
        <w:t>, cross lanes, Wrexham,</w:t>
      </w:r>
      <w:r w:rsidRPr="003A1D33">
        <w:t xml:space="preserve"> ll13 0up</w:t>
      </w:r>
    </w:p>
    <w:p w:rsidR="00060369" w:rsidRPr="003A1D33" w:rsidRDefault="00060369">
      <w:r w:rsidRPr="003A1D33">
        <w:t>2 (as above)</w:t>
      </w:r>
    </w:p>
    <w:p w:rsidR="00060369" w:rsidRPr="003A1D33" w:rsidRDefault="00060369">
      <w:r w:rsidRPr="003A1D33">
        <w:t>3 (as above)</w:t>
      </w:r>
    </w:p>
    <w:p w:rsidR="00060369" w:rsidRPr="003A1D33" w:rsidRDefault="00060369">
      <w:r w:rsidRPr="003A1D33">
        <w:t>TALWRN FARM (as above)</w:t>
      </w:r>
    </w:p>
    <w:p w:rsidR="00060369" w:rsidRPr="003A1D33" w:rsidRDefault="00060369">
      <w:r w:rsidRPr="003A1D33">
        <w:t xml:space="preserve">TALWRN HOUSE, </w:t>
      </w:r>
      <w:proofErr w:type="spellStart"/>
      <w:r w:rsidRPr="003A1D33">
        <w:t>pickhill</w:t>
      </w:r>
      <w:proofErr w:type="spellEnd"/>
      <w:r w:rsidRPr="003A1D33">
        <w:t>, cross lanes, Wrexham,</w:t>
      </w:r>
      <w:r w:rsidRPr="003A1D33">
        <w:t xml:space="preserve"> ll13 0ul</w:t>
      </w:r>
    </w:p>
    <w:p w:rsidR="00060369" w:rsidRPr="003A1D33" w:rsidRDefault="00060369">
      <w:r w:rsidRPr="003A1D33">
        <w:t>TALWRN COURT (as above)</w:t>
      </w:r>
    </w:p>
    <w:p w:rsidR="00060369" w:rsidRPr="003A1D33" w:rsidRDefault="00060369">
      <w:r w:rsidRPr="003A1D33">
        <w:t>YEW TREE COTTAGE (as above)</w:t>
      </w:r>
    </w:p>
    <w:p w:rsidR="00060369" w:rsidRPr="003A1D33" w:rsidRDefault="00060369">
      <w:r w:rsidRPr="003A1D33">
        <w:t>The Site Manager, Wales and West Utilities, Cross Lanes, Wrexham, LL13 0UW</w:t>
      </w:r>
    </w:p>
    <w:p w:rsidR="00060369" w:rsidRPr="003A1D33" w:rsidRDefault="00060369">
      <w:r w:rsidRPr="003A1D33">
        <w:t>CALYPSO SOFTDRINKS LTD, units E and F, Spectrum Business Park, Wrexham, LL13 9QA</w:t>
      </w:r>
    </w:p>
    <w:p w:rsidR="00060369" w:rsidRPr="003A1D33" w:rsidRDefault="00060369">
      <w:r w:rsidRPr="003A1D33">
        <w:t>HIGHER OAK GARAGE, oak road, Wrexham, LL13 9RG</w:t>
      </w:r>
    </w:p>
    <w:p w:rsidR="00060369" w:rsidRPr="003A1D33" w:rsidRDefault="00060369">
      <w:r w:rsidRPr="003A1D33">
        <w:t>The oaks, (as above)</w:t>
      </w:r>
    </w:p>
    <w:p w:rsidR="00060369" w:rsidRPr="003A1D33" w:rsidRDefault="00060369">
      <w:r w:rsidRPr="003A1D33">
        <w:t>JB AUTO CLINIC, unit 9 (as above)</w:t>
      </w:r>
    </w:p>
    <w:p w:rsidR="00060369" w:rsidRPr="003A1D33" w:rsidRDefault="00060369">
      <w:r w:rsidRPr="003A1D33">
        <w:t>UNIT 9A (as above)</w:t>
      </w:r>
    </w:p>
    <w:p w:rsidR="00060369" w:rsidRPr="003A1D33" w:rsidRDefault="00076A34">
      <w:r w:rsidRPr="003A1D33">
        <w:t>FAIRHOOD ENGINEERING LTD, unit 8, (as above)</w:t>
      </w:r>
    </w:p>
    <w:p w:rsidR="00076A34" w:rsidRPr="003A1D33" w:rsidRDefault="00076A34">
      <w:r w:rsidRPr="003A1D33">
        <w:t>BAKER SCAFFOLDING LTD, unit 7, (as above)</w:t>
      </w:r>
    </w:p>
    <w:p w:rsidR="00076A34" w:rsidRPr="003A1D33" w:rsidRDefault="00076A34">
      <w:r w:rsidRPr="003A1D33">
        <w:t>J BURTON STONE MASONRY, masons yard, (as above)</w:t>
      </w:r>
    </w:p>
    <w:p w:rsidR="00076A34" w:rsidRPr="003A1D33" w:rsidRDefault="00076A34">
      <w:r w:rsidRPr="003A1D33">
        <w:t>R AND R ENGINEERING (as above)</w:t>
      </w:r>
    </w:p>
    <w:p w:rsidR="00076A34" w:rsidRPr="003A1D33" w:rsidRDefault="00076A34">
      <w:r w:rsidRPr="003A1D33">
        <w:t>S A JOINERY, unit 3, Bowling bank garage, oak road, Wrexham, LL13 9RG</w:t>
      </w:r>
    </w:p>
    <w:p w:rsidR="00076A34" w:rsidRPr="003A1D33" w:rsidRDefault="00076A34">
      <w:r w:rsidRPr="003A1D33">
        <w:t>BOWLING BANK GARAGE, oak road, Wrexham, ll13 9rg</w:t>
      </w:r>
    </w:p>
    <w:p w:rsidR="00076A34" w:rsidRPr="003A1D33" w:rsidRDefault="00076A34">
      <w:r w:rsidRPr="003A1D33">
        <w:t xml:space="preserve">LOWER OAK, oak road, </w:t>
      </w:r>
      <w:r w:rsidR="00AD5051" w:rsidRPr="003A1D33">
        <w:t>Wrexham, LL13 9rg</w:t>
      </w:r>
    </w:p>
    <w:p w:rsidR="00AD5051" w:rsidRPr="003A1D33" w:rsidRDefault="00AD5051">
      <w:r w:rsidRPr="003A1D33">
        <w:t>The orchard, oak road, Wrexham, LL13 9rg</w:t>
      </w:r>
    </w:p>
    <w:p w:rsidR="00AD5051" w:rsidRPr="003A1D33" w:rsidRDefault="00AD5051">
      <w:r w:rsidRPr="003A1D33">
        <w:t>LOWER OAK FARM, (as above)</w:t>
      </w:r>
    </w:p>
    <w:p w:rsidR="00AD5051" w:rsidRPr="003A1D33" w:rsidRDefault="00AD5051">
      <w:r w:rsidRPr="003A1D33">
        <w:t>THE ANNEXE, lower oak farm, (as above)</w:t>
      </w:r>
    </w:p>
    <w:p w:rsidR="00AD5051" w:rsidRPr="003A1D33" w:rsidRDefault="00AD5051">
      <w:r w:rsidRPr="003A1D33">
        <w:t>OAKENDALE, (as above)</w:t>
      </w:r>
    </w:p>
    <w:p w:rsidR="003A1D33" w:rsidRPr="003A1D33" w:rsidRDefault="00AD5051">
      <w:r w:rsidRPr="003A1D33">
        <w:t>HIGHER OAK (as above)</w:t>
      </w:r>
    </w:p>
    <w:p w:rsidR="003A1D33" w:rsidRPr="003A1D33" w:rsidRDefault="003A1D33">
      <w:r w:rsidRPr="003A1D33">
        <w:t xml:space="preserve">Bridge farm, </w:t>
      </w:r>
      <w:proofErr w:type="spellStart"/>
      <w:r w:rsidRPr="003A1D33">
        <w:t>pickhill</w:t>
      </w:r>
      <w:proofErr w:type="spellEnd"/>
      <w:r w:rsidRPr="003A1D33">
        <w:t>, cross lanes, Wrexham, ll13 0uh</w:t>
      </w:r>
    </w:p>
    <w:sectPr w:rsidR="003A1D33" w:rsidRPr="003A1D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369"/>
    <w:rsid w:val="00060369"/>
    <w:rsid w:val="00076A34"/>
    <w:rsid w:val="002E1536"/>
    <w:rsid w:val="003A1D33"/>
    <w:rsid w:val="00AD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Forster</dc:creator>
  <cp:lastModifiedBy>Philip Forster</cp:lastModifiedBy>
  <cp:revision>2</cp:revision>
  <dcterms:created xsi:type="dcterms:W3CDTF">2015-05-07T09:42:00Z</dcterms:created>
  <dcterms:modified xsi:type="dcterms:W3CDTF">2015-05-07T10:08:00Z</dcterms:modified>
</cp:coreProperties>
</file>